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C8C7CA" w14:textId="22D3DAEF" w:rsidR="008D6DDB" w:rsidRPr="003E6BE1" w:rsidRDefault="008D6DDB" w:rsidP="003E6BE1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  <w:u w:val="single"/>
        </w:rPr>
        <w:t>Materská škola Kráľovnej pokoj, Mukačevská 27, 080 01 Prešov</w:t>
      </w:r>
    </w:p>
    <w:p w14:paraId="5DF03FEC" w14:textId="64D1304D" w:rsidR="00086A02" w:rsidRPr="003E6BE1" w:rsidRDefault="008D6DDB" w:rsidP="00086A0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INFORMOVANÝ SÚHLAS</w:t>
      </w:r>
    </w:p>
    <w:p w14:paraId="7C458DBC" w14:textId="2B561282" w:rsidR="008D6DDB" w:rsidRPr="003E6BE1" w:rsidRDefault="008D6DD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 xml:space="preserve">V zmysle § 28 ods. 16 </w:t>
      </w:r>
      <w:r w:rsidR="003E6BE1">
        <w:rPr>
          <w:rFonts w:ascii="Times New Roman" w:hAnsi="Times New Roman" w:cs="Times New Roman"/>
          <w:sz w:val="24"/>
          <w:szCs w:val="24"/>
        </w:rPr>
        <w:t>z</w:t>
      </w:r>
      <w:r w:rsidRPr="003E6BE1">
        <w:rPr>
          <w:rFonts w:ascii="Times New Roman" w:hAnsi="Times New Roman" w:cs="Times New Roman"/>
          <w:sz w:val="24"/>
          <w:szCs w:val="24"/>
        </w:rPr>
        <w:t>ákona č. 245/2008 Z. z. o výchove a vzdelávaní (školský zákon) a o zmene a doplnení niektorých zákonov v znení neskorších predpisov</w:t>
      </w:r>
    </w:p>
    <w:p w14:paraId="2C71FD29" w14:textId="33D3C2A3" w:rsidR="008D6DDB" w:rsidRPr="003E6BE1" w:rsidRDefault="008D6DD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 xml:space="preserve">Materská škola Kráľovnej pokoja, Mukačevská 27, Prešov </w:t>
      </w:r>
      <w:r w:rsidRPr="003E6BE1">
        <w:rPr>
          <w:rFonts w:ascii="Times New Roman" w:hAnsi="Times New Roman" w:cs="Times New Roman"/>
          <w:sz w:val="24"/>
          <w:szCs w:val="24"/>
        </w:rPr>
        <w:t xml:space="preserve">organizuje pobyt detí v škole v prírode v hoteli </w:t>
      </w:r>
      <w:proofErr w:type="spellStart"/>
      <w:r w:rsidRPr="003E6BE1">
        <w:rPr>
          <w:rFonts w:ascii="Times New Roman" w:hAnsi="Times New Roman" w:cs="Times New Roman"/>
          <w:sz w:val="24"/>
          <w:szCs w:val="24"/>
        </w:rPr>
        <w:t>Winter</w:t>
      </w:r>
      <w:proofErr w:type="spellEnd"/>
      <w:r w:rsidRPr="003E6BE1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3E6BE1">
        <w:rPr>
          <w:rFonts w:ascii="Times New Roman" w:hAnsi="Times New Roman" w:cs="Times New Roman"/>
          <w:sz w:val="24"/>
          <w:szCs w:val="24"/>
        </w:rPr>
        <w:t>Summer</w:t>
      </w:r>
      <w:proofErr w:type="spellEnd"/>
      <w:r w:rsidRPr="003E6B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6BE1">
        <w:rPr>
          <w:rFonts w:ascii="Times New Roman" w:hAnsi="Times New Roman" w:cs="Times New Roman"/>
          <w:sz w:val="24"/>
          <w:szCs w:val="24"/>
        </w:rPr>
        <w:t>Resort</w:t>
      </w:r>
      <w:proofErr w:type="spellEnd"/>
      <w:r w:rsidR="003B7FEB" w:rsidRPr="003E6BE1">
        <w:rPr>
          <w:rFonts w:ascii="Times New Roman" w:hAnsi="Times New Roman" w:cs="Times New Roman"/>
          <w:sz w:val="24"/>
          <w:szCs w:val="24"/>
        </w:rPr>
        <w:t>, Ždiar 721, 059 55.</w:t>
      </w:r>
    </w:p>
    <w:p w14:paraId="330B827A" w14:textId="0F592FB4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Dátum odchodu</w:t>
      </w:r>
      <w:r w:rsidRPr="003E6BE1">
        <w:rPr>
          <w:rFonts w:ascii="Times New Roman" w:hAnsi="Times New Roman" w:cs="Times New Roman"/>
          <w:sz w:val="24"/>
          <w:szCs w:val="24"/>
        </w:rPr>
        <w:t xml:space="preserve"> : </w:t>
      </w:r>
      <w:r w:rsidR="005452E3">
        <w:rPr>
          <w:rFonts w:ascii="Times New Roman" w:hAnsi="Times New Roman" w:cs="Times New Roman"/>
          <w:sz w:val="24"/>
          <w:szCs w:val="24"/>
        </w:rPr>
        <w:t>15</w:t>
      </w:r>
      <w:r w:rsidRPr="003E6BE1">
        <w:rPr>
          <w:rFonts w:ascii="Times New Roman" w:hAnsi="Times New Roman" w:cs="Times New Roman"/>
          <w:sz w:val="24"/>
          <w:szCs w:val="24"/>
        </w:rPr>
        <w:t>. apríl 202</w:t>
      </w:r>
      <w:r w:rsidR="005452E3">
        <w:rPr>
          <w:rFonts w:ascii="Times New Roman" w:hAnsi="Times New Roman" w:cs="Times New Roman"/>
          <w:sz w:val="24"/>
          <w:szCs w:val="24"/>
        </w:rPr>
        <w:t>6</w:t>
      </w:r>
    </w:p>
    <w:p w14:paraId="2B0BE97B" w14:textId="0028A779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Čas odchodu</w:t>
      </w:r>
      <w:r w:rsidRPr="003E6BE1">
        <w:rPr>
          <w:rFonts w:ascii="Times New Roman" w:hAnsi="Times New Roman" w:cs="Times New Roman"/>
          <w:sz w:val="24"/>
          <w:szCs w:val="24"/>
        </w:rPr>
        <w:t>: 8:</w:t>
      </w:r>
      <w:r w:rsidR="00086A02">
        <w:rPr>
          <w:rFonts w:ascii="Times New Roman" w:hAnsi="Times New Roman" w:cs="Times New Roman"/>
          <w:sz w:val="24"/>
          <w:szCs w:val="24"/>
        </w:rPr>
        <w:t>3</w:t>
      </w:r>
      <w:r w:rsidRPr="003E6BE1">
        <w:rPr>
          <w:rFonts w:ascii="Times New Roman" w:hAnsi="Times New Roman" w:cs="Times New Roman"/>
          <w:sz w:val="24"/>
          <w:szCs w:val="24"/>
        </w:rPr>
        <w:t>0 h</w:t>
      </w:r>
      <w:r w:rsidR="00086A02">
        <w:rPr>
          <w:rFonts w:ascii="Times New Roman" w:hAnsi="Times New Roman" w:cs="Times New Roman"/>
          <w:sz w:val="24"/>
          <w:szCs w:val="24"/>
        </w:rPr>
        <w:t xml:space="preserve">od. </w:t>
      </w:r>
    </w:p>
    <w:p w14:paraId="1C12E25E" w14:textId="73C6863B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Miesto a čas stretnutia</w:t>
      </w:r>
      <w:r w:rsidRPr="003E6BE1">
        <w:rPr>
          <w:rFonts w:ascii="Times New Roman" w:hAnsi="Times New Roman" w:cs="Times New Roman"/>
          <w:sz w:val="24"/>
          <w:szCs w:val="24"/>
        </w:rPr>
        <w:t xml:space="preserve">: </w:t>
      </w:r>
      <w:r w:rsidR="00086A02">
        <w:rPr>
          <w:rFonts w:ascii="Times New Roman" w:hAnsi="Times New Roman" w:cs="Times New Roman"/>
          <w:sz w:val="24"/>
          <w:szCs w:val="24"/>
        </w:rPr>
        <w:t>8</w:t>
      </w:r>
      <w:r w:rsidRPr="003E6BE1">
        <w:rPr>
          <w:rFonts w:ascii="Times New Roman" w:hAnsi="Times New Roman" w:cs="Times New Roman"/>
          <w:sz w:val="24"/>
          <w:szCs w:val="24"/>
        </w:rPr>
        <w:t>:</w:t>
      </w:r>
      <w:r w:rsidR="00086A02">
        <w:rPr>
          <w:rFonts w:ascii="Times New Roman" w:hAnsi="Times New Roman" w:cs="Times New Roman"/>
          <w:sz w:val="24"/>
          <w:szCs w:val="24"/>
        </w:rPr>
        <w:t>1</w:t>
      </w:r>
      <w:r w:rsidRPr="003E6BE1">
        <w:rPr>
          <w:rFonts w:ascii="Times New Roman" w:hAnsi="Times New Roman" w:cs="Times New Roman"/>
          <w:sz w:val="24"/>
          <w:szCs w:val="24"/>
        </w:rPr>
        <w:t>5 h</w:t>
      </w:r>
      <w:r w:rsidR="00086A02">
        <w:rPr>
          <w:rFonts w:ascii="Times New Roman" w:hAnsi="Times New Roman" w:cs="Times New Roman"/>
          <w:sz w:val="24"/>
          <w:szCs w:val="24"/>
        </w:rPr>
        <w:t>od.</w:t>
      </w:r>
      <w:r w:rsidRPr="003E6BE1">
        <w:rPr>
          <w:rFonts w:ascii="Times New Roman" w:hAnsi="Times New Roman" w:cs="Times New Roman"/>
          <w:sz w:val="24"/>
          <w:szCs w:val="24"/>
        </w:rPr>
        <w:t xml:space="preserve"> parkovisko pred obchodným domom TESCO</w:t>
      </w:r>
    </w:p>
    <w:p w14:paraId="35526910" w14:textId="3DD9B2C6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 xml:space="preserve">Miesto, dátum a čas návratu: </w:t>
      </w:r>
      <w:r w:rsidRPr="003E6BE1">
        <w:rPr>
          <w:rFonts w:ascii="Times New Roman" w:hAnsi="Times New Roman" w:cs="Times New Roman"/>
          <w:sz w:val="24"/>
          <w:szCs w:val="24"/>
        </w:rPr>
        <w:t xml:space="preserve">parkovisko TESCO, </w:t>
      </w:r>
      <w:r w:rsidR="005452E3">
        <w:rPr>
          <w:rFonts w:ascii="Times New Roman" w:hAnsi="Times New Roman" w:cs="Times New Roman"/>
          <w:sz w:val="24"/>
          <w:szCs w:val="24"/>
        </w:rPr>
        <w:t>17</w:t>
      </w:r>
      <w:r w:rsidRPr="003E6BE1">
        <w:rPr>
          <w:rFonts w:ascii="Times New Roman" w:hAnsi="Times New Roman" w:cs="Times New Roman"/>
          <w:sz w:val="24"/>
          <w:szCs w:val="24"/>
        </w:rPr>
        <w:t>. apríla 2025 o 17:</w:t>
      </w:r>
      <w:r w:rsidR="005452E3">
        <w:rPr>
          <w:rFonts w:ascii="Times New Roman" w:hAnsi="Times New Roman" w:cs="Times New Roman"/>
          <w:sz w:val="24"/>
          <w:szCs w:val="24"/>
        </w:rPr>
        <w:t>0</w:t>
      </w:r>
      <w:r w:rsidRPr="003E6BE1">
        <w:rPr>
          <w:rFonts w:ascii="Times New Roman" w:hAnsi="Times New Roman" w:cs="Times New Roman"/>
          <w:sz w:val="24"/>
          <w:szCs w:val="24"/>
        </w:rPr>
        <w:t>0 h</w:t>
      </w:r>
      <w:r w:rsidR="00086A02">
        <w:rPr>
          <w:rFonts w:ascii="Times New Roman" w:hAnsi="Times New Roman" w:cs="Times New Roman"/>
          <w:sz w:val="24"/>
          <w:szCs w:val="24"/>
        </w:rPr>
        <w:t>od.</w:t>
      </w:r>
    </w:p>
    <w:p w14:paraId="70BB6A4A" w14:textId="07035CB9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Spôsob dopravy</w:t>
      </w:r>
      <w:r w:rsidRPr="003E6BE1">
        <w:rPr>
          <w:rFonts w:ascii="Times New Roman" w:hAnsi="Times New Roman" w:cs="Times New Roman"/>
          <w:sz w:val="24"/>
          <w:szCs w:val="24"/>
        </w:rPr>
        <w:t>: zájazdový autobus</w:t>
      </w:r>
    </w:p>
    <w:p w14:paraId="1B590D22" w14:textId="2E50DFC3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Finančné náklady</w:t>
      </w:r>
      <w:r w:rsidRPr="003E6BE1">
        <w:rPr>
          <w:rFonts w:ascii="Times New Roman" w:hAnsi="Times New Roman" w:cs="Times New Roman"/>
          <w:sz w:val="24"/>
          <w:szCs w:val="24"/>
        </w:rPr>
        <w:t>:  30 €</w:t>
      </w:r>
    </w:p>
    <w:p w14:paraId="29EA5525" w14:textId="305C507F" w:rsidR="003B7FEB" w:rsidRPr="003E6BE1" w:rsidRDefault="003B7FEB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Spôsob stravovania</w:t>
      </w:r>
      <w:r w:rsidRPr="003E6BE1">
        <w:rPr>
          <w:rFonts w:ascii="Times New Roman" w:hAnsi="Times New Roman" w:cs="Times New Roman"/>
          <w:sz w:val="24"/>
          <w:szCs w:val="24"/>
        </w:rPr>
        <w:t>: 5-krát denné podávaná strava v jedálni re</w:t>
      </w:r>
      <w:r w:rsidR="002F3D2F" w:rsidRPr="003E6BE1">
        <w:rPr>
          <w:rFonts w:ascii="Times New Roman" w:hAnsi="Times New Roman" w:cs="Times New Roman"/>
          <w:sz w:val="24"/>
          <w:szCs w:val="24"/>
        </w:rPr>
        <w:t>z</w:t>
      </w:r>
      <w:r w:rsidRPr="003E6BE1">
        <w:rPr>
          <w:rFonts w:ascii="Times New Roman" w:hAnsi="Times New Roman" w:cs="Times New Roman"/>
          <w:sz w:val="24"/>
          <w:szCs w:val="24"/>
        </w:rPr>
        <w:t xml:space="preserve">ortu </w:t>
      </w:r>
      <w:proofErr w:type="spellStart"/>
      <w:r w:rsidRPr="003E6BE1">
        <w:rPr>
          <w:rFonts w:ascii="Times New Roman" w:hAnsi="Times New Roman" w:cs="Times New Roman"/>
          <w:sz w:val="24"/>
          <w:szCs w:val="24"/>
        </w:rPr>
        <w:t>Winter</w:t>
      </w:r>
      <w:proofErr w:type="spellEnd"/>
      <w:r w:rsidRPr="003E6BE1">
        <w:rPr>
          <w:rFonts w:ascii="Times New Roman" w:hAnsi="Times New Roman" w:cs="Times New Roman"/>
          <w:sz w:val="24"/>
          <w:szCs w:val="24"/>
        </w:rPr>
        <w:t xml:space="preserve"> &amp; </w:t>
      </w:r>
      <w:proofErr w:type="spellStart"/>
      <w:r w:rsidRPr="003E6BE1">
        <w:rPr>
          <w:rFonts w:ascii="Times New Roman" w:hAnsi="Times New Roman" w:cs="Times New Roman"/>
          <w:sz w:val="24"/>
          <w:szCs w:val="24"/>
        </w:rPr>
        <w:t>Summer</w:t>
      </w:r>
      <w:proofErr w:type="spellEnd"/>
      <w:r w:rsidR="001A7D80" w:rsidRPr="003E6B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A7D80" w:rsidRPr="003E6BE1">
        <w:rPr>
          <w:rFonts w:ascii="Times New Roman" w:hAnsi="Times New Roman" w:cs="Times New Roman"/>
          <w:sz w:val="24"/>
          <w:szCs w:val="24"/>
        </w:rPr>
        <w:t>Resort</w:t>
      </w:r>
      <w:proofErr w:type="spellEnd"/>
    </w:p>
    <w:p w14:paraId="14230320" w14:textId="45AFFD77" w:rsidR="002F3D2F" w:rsidRPr="003E6BE1" w:rsidRDefault="002F3D2F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P</w:t>
      </w:r>
      <w:r w:rsidR="00086A02">
        <w:rPr>
          <w:rFonts w:ascii="Times New Roman" w:hAnsi="Times New Roman" w:cs="Times New Roman"/>
          <w:b/>
          <w:bCs/>
          <w:sz w:val="24"/>
          <w:szCs w:val="24"/>
        </w:rPr>
        <w:t xml:space="preserve">očet pedagogických zamestnancov: </w:t>
      </w:r>
      <w:r w:rsidR="00086A02" w:rsidRPr="00086A02">
        <w:rPr>
          <w:rFonts w:ascii="Times New Roman" w:hAnsi="Times New Roman" w:cs="Times New Roman"/>
          <w:sz w:val="24"/>
          <w:szCs w:val="24"/>
        </w:rPr>
        <w:t>6</w:t>
      </w:r>
      <w:r w:rsidR="00086A0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A6731C1" w14:textId="6342A9F3" w:rsidR="002F3D2F" w:rsidRPr="003E6BE1" w:rsidRDefault="002F3D2F" w:rsidP="008D6DDB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Poučenie zúčastnených osôb a detí o bezpečnosti a ochrane zdravia vykonané dňa</w:t>
      </w:r>
      <w:r w:rsidRPr="003E6BE1">
        <w:rPr>
          <w:rFonts w:ascii="Times New Roman" w:hAnsi="Times New Roman" w:cs="Times New Roman"/>
          <w:sz w:val="24"/>
          <w:szCs w:val="24"/>
        </w:rPr>
        <w:t>: 1</w:t>
      </w:r>
      <w:r w:rsidR="005452E3">
        <w:rPr>
          <w:rFonts w:ascii="Times New Roman" w:hAnsi="Times New Roman" w:cs="Times New Roman"/>
          <w:sz w:val="24"/>
          <w:szCs w:val="24"/>
        </w:rPr>
        <w:t>5</w:t>
      </w:r>
      <w:r w:rsidRPr="003E6BE1">
        <w:rPr>
          <w:rFonts w:ascii="Times New Roman" w:hAnsi="Times New Roman" w:cs="Times New Roman"/>
          <w:sz w:val="24"/>
          <w:szCs w:val="24"/>
        </w:rPr>
        <w:t>. apríla 202</w:t>
      </w:r>
      <w:r w:rsidR="005452E3">
        <w:rPr>
          <w:rFonts w:ascii="Times New Roman" w:hAnsi="Times New Roman" w:cs="Times New Roman"/>
          <w:sz w:val="24"/>
          <w:szCs w:val="24"/>
        </w:rPr>
        <w:t>6</w:t>
      </w:r>
    </w:p>
    <w:p w14:paraId="707814FB" w14:textId="7E4D79FF" w:rsidR="002F3D2F" w:rsidRPr="003E6BE1" w:rsidRDefault="002F3D2F" w:rsidP="002F3D2F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i/>
          <w:iCs/>
          <w:sz w:val="24"/>
          <w:szCs w:val="24"/>
        </w:rPr>
        <w:t>O správaní v prostriedkoch hromadnej dopravy</w:t>
      </w:r>
    </w:p>
    <w:p w14:paraId="20D898D4" w14:textId="2C660C54" w:rsidR="002F3D2F" w:rsidRPr="003E6BE1" w:rsidRDefault="002F3D2F" w:rsidP="002F3D2F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i/>
          <w:iCs/>
          <w:sz w:val="24"/>
          <w:szCs w:val="24"/>
        </w:rPr>
        <w:t>O správaní počas presunu po verejných komunikáciách</w:t>
      </w:r>
    </w:p>
    <w:p w14:paraId="5E6CCDD4" w14:textId="0A3E3CD2" w:rsidR="002F3D2F" w:rsidRPr="003E6BE1" w:rsidRDefault="002F3D2F" w:rsidP="002F3D2F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i/>
          <w:iCs/>
          <w:sz w:val="24"/>
          <w:szCs w:val="24"/>
        </w:rPr>
        <w:t>O správaní na verejných priestranstvách</w:t>
      </w:r>
    </w:p>
    <w:p w14:paraId="47A48430" w14:textId="6B6EB1E8" w:rsidR="002F3D2F" w:rsidRPr="003E6BE1" w:rsidRDefault="002F3D2F" w:rsidP="002F3D2F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i/>
          <w:iCs/>
          <w:sz w:val="24"/>
          <w:szCs w:val="24"/>
        </w:rPr>
        <w:t xml:space="preserve">O správaní v Národnom parku TANAP </w:t>
      </w:r>
    </w:p>
    <w:p w14:paraId="3A95CD32" w14:textId="30C44DF4" w:rsidR="002F3D2F" w:rsidRPr="003E6BE1" w:rsidRDefault="002F3D2F" w:rsidP="002F3D2F">
      <w:pPr>
        <w:pStyle w:val="Odsekzoznamu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i/>
          <w:iCs/>
          <w:sz w:val="24"/>
          <w:szCs w:val="24"/>
        </w:rPr>
        <w:t>O správaní v spoločnosti</w:t>
      </w:r>
    </w:p>
    <w:p w14:paraId="0682B69B" w14:textId="0F7EB230" w:rsidR="002F3D2F" w:rsidRPr="003E6BE1" w:rsidRDefault="002F3D2F" w:rsidP="002F3D2F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Zdravotný dozor:</w:t>
      </w:r>
      <w:r w:rsidRPr="003E6BE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464926" w14:textId="0A8685ED" w:rsidR="002F3D2F" w:rsidRPr="003E6BE1" w:rsidRDefault="002F3D2F" w:rsidP="002F3D2F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Prvú pomoc pri úraze alebo iných komplikáciách zabezpečí</w:t>
      </w:r>
      <w:r w:rsidRPr="003E6BE1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6F167505" w14:textId="0DD22832" w:rsidR="003C02DC" w:rsidRPr="003E6BE1" w:rsidRDefault="003C02DC" w:rsidP="002F3D2F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E6BE1">
        <w:rPr>
          <w:rFonts w:ascii="Times New Roman" w:hAnsi="Times New Roman" w:cs="Times New Roman"/>
          <w:i/>
          <w:iCs/>
          <w:sz w:val="24"/>
          <w:szCs w:val="24"/>
        </w:rPr>
        <w:t>Pri úraze bude dieťaťu podaná prvá pomoc zdravotným dozorom a podľa závažnosti úrazu bude privolaná rýchla lekárska pomoc, poverený pedagogický zamestnanec bude telefonicky ihneď informovať zákonného zástupcu poškodeného dieťaťa.</w:t>
      </w:r>
    </w:p>
    <w:p w14:paraId="237773C5" w14:textId="081BD18B" w:rsidR="003C02DC" w:rsidRPr="003E6BE1" w:rsidRDefault="003C02DC" w:rsidP="002F3D2F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Program:</w:t>
      </w:r>
      <w:r w:rsidRPr="003E6BE1">
        <w:rPr>
          <w:rFonts w:ascii="Times New Roman" w:hAnsi="Times New Roman" w:cs="Times New Roman"/>
          <w:sz w:val="24"/>
          <w:szCs w:val="24"/>
        </w:rPr>
        <w:t xml:space="preserve"> podľa plánu organizačného zabezpečenia a plánu výchovno-vzdelávacej činnosti</w:t>
      </w:r>
    </w:p>
    <w:p w14:paraId="48713067" w14:textId="6894E010" w:rsidR="003C02DC" w:rsidRPr="003E6BE1" w:rsidRDefault="003C02DC" w:rsidP="002F3D2F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 xml:space="preserve">Je zostavený s ohľadom  na zaistenie bezpečnosti detí predškolského veku, ich hygienické, </w:t>
      </w:r>
      <w:proofErr w:type="spellStart"/>
      <w:r w:rsidRPr="003E6BE1">
        <w:rPr>
          <w:rFonts w:ascii="Times New Roman" w:hAnsi="Times New Roman" w:cs="Times New Roman"/>
          <w:sz w:val="24"/>
          <w:szCs w:val="24"/>
        </w:rPr>
        <w:t>psychohygienické</w:t>
      </w:r>
      <w:proofErr w:type="spellEnd"/>
      <w:r w:rsidRPr="003E6BE1">
        <w:rPr>
          <w:rFonts w:ascii="Times New Roman" w:hAnsi="Times New Roman" w:cs="Times New Roman"/>
          <w:sz w:val="24"/>
          <w:szCs w:val="24"/>
        </w:rPr>
        <w:t xml:space="preserve"> a fyziologické potreby.</w:t>
      </w:r>
    </w:p>
    <w:p w14:paraId="59F173F8" w14:textId="3459A3D7" w:rsidR="003C02DC" w:rsidRPr="003E6BE1" w:rsidRDefault="003C02DC" w:rsidP="002F3D2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Riziká spojené s účasťou detí v škole v prírode:</w:t>
      </w:r>
    </w:p>
    <w:p w14:paraId="0CD75FBB" w14:textId="7874DFDC" w:rsidR="003C02DC" w:rsidRPr="003E6BE1" w:rsidRDefault="003C02DC" w:rsidP="003C02DC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drobný úraz pri pošmyknutí, vyvrtnutie, odreniny, modriny..</w:t>
      </w:r>
    </w:p>
    <w:p w14:paraId="0A9910C6" w14:textId="29E8DF8E" w:rsidR="003C02DC" w:rsidRPr="003E6BE1" w:rsidRDefault="003C02DC" w:rsidP="003C02DC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bodnutie hmyzom, poštipnutie kliešťom</w:t>
      </w:r>
    </w:p>
    <w:p w14:paraId="3B454DE5" w14:textId="4C75C0CA" w:rsidR="003C02DC" w:rsidRPr="003E6BE1" w:rsidRDefault="003C02DC" w:rsidP="003C02DC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strata osobných veci dieťaťa</w:t>
      </w:r>
    </w:p>
    <w:p w14:paraId="1A2E011F" w14:textId="12420065" w:rsidR="003C02DC" w:rsidRPr="003E6BE1" w:rsidRDefault="003C02DC" w:rsidP="003C02DC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dopravná komplikácia  ( prekážka spôsobujúca neskorší než plánovaný návrat )</w:t>
      </w:r>
    </w:p>
    <w:p w14:paraId="299FF4F0" w14:textId="5A9A6986" w:rsidR="003C02DC" w:rsidRPr="003E6BE1" w:rsidRDefault="003C02DC" w:rsidP="003C02DC">
      <w:pPr>
        <w:pStyle w:val="Odsekzoznamu"/>
        <w:numPr>
          <w:ilvl w:val="0"/>
          <w:numId w:val="3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prechladnutie ( adaptácia na chladnejší horský vzduch )</w:t>
      </w:r>
    </w:p>
    <w:p w14:paraId="55D30877" w14:textId="17B590C7" w:rsidR="003C02DC" w:rsidRPr="003E6BE1" w:rsidRDefault="003C02DC" w:rsidP="003C02D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lastRenderedPageBreak/>
        <w:t>Vzhľadom na vyššie uvedené riziká je zákonný zástupca povinný:</w:t>
      </w:r>
    </w:p>
    <w:p w14:paraId="62C871C5" w14:textId="225AB5C9" w:rsidR="003C02DC" w:rsidRPr="003E6BE1" w:rsidRDefault="003C02DC" w:rsidP="003C02DC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zabezpečiť dieťaťu vhodn</w:t>
      </w:r>
      <w:r w:rsidR="00F01041" w:rsidRPr="003E6BE1">
        <w:rPr>
          <w:rFonts w:ascii="Times New Roman" w:hAnsi="Times New Roman" w:cs="Times New Roman"/>
          <w:sz w:val="24"/>
          <w:szCs w:val="24"/>
        </w:rPr>
        <w:t>ý odev a obuv podľa počasia a náročnejšieho prírodného terénu</w:t>
      </w:r>
    </w:p>
    <w:p w14:paraId="557BC9B7" w14:textId="2F9E2DC5" w:rsidR="00F01041" w:rsidRPr="003E6BE1" w:rsidRDefault="00F01041" w:rsidP="003C02DC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pravdivo informovať o zdravotnom stave dieťaťa pred nástupom na pobyt</w:t>
      </w:r>
    </w:p>
    <w:p w14:paraId="7C9E7225" w14:textId="4EC144DC" w:rsidR="00F01041" w:rsidRPr="003E6BE1" w:rsidRDefault="00F01041" w:rsidP="003C02DC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upozorniť na prípadné alergie – odovzdať potrebné lieky s tým súvisiace</w:t>
      </w:r>
    </w:p>
    <w:p w14:paraId="081DC325" w14:textId="461A9C95" w:rsidR="00F01041" w:rsidRPr="003E6BE1" w:rsidRDefault="00F01041" w:rsidP="003C02DC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pred odchodom osobne odovzdať dieťa pedag</w:t>
      </w:r>
      <w:r w:rsidR="00086A02">
        <w:rPr>
          <w:rFonts w:ascii="Times New Roman" w:hAnsi="Times New Roman" w:cs="Times New Roman"/>
          <w:sz w:val="24"/>
          <w:szCs w:val="24"/>
        </w:rPr>
        <w:t>ogickému</w:t>
      </w:r>
      <w:r w:rsidRPr="003E6BE1">
        <w:rPr>
          <w:rFonts w:ascii="Times New Roman" w:hAnsi="Times New Roman" w:cs="Times New Roman"/>
          <w:sz w:val="24"/>
          <w:szCs w:val="24"/>
        </w:rPr>
        <w:t xml:space="preserve"> </w:t>
      </w:r>
      <w:r w:rsidR="004E7BFC" w:rsidRPr="003E6BE1">
        <w:rPr>
          <w:rFonts w:ascii="Times New Roman" w:hAnsi="Times New Roman" w:cs="Times New Roman"/>
          <w:sz w:val="24"/>
          <w:szCs w:val="24"/>
        </w:rPr>
        <w:t>z</w:t>
      </w:r>
      <w:r w:rsidRPr="003E6BE1">
        <w:rPr>
          <w:rFonts w:ascii="Times New Roman" w:hAnsi="Times New Roman" w:cs="Times New Roman"/>
          <w:sz w:val="24"/>
          <w:szCs w:val="24"/>
        </w:rPr>
        <w:t>amestnancovi poverenému organizačným zabezpečením</w:t>
      </w:r>
    </w:p>
    <w:p w14:paraId="584BE485" w14:textId="091460AF" w:rsidR="00F01041" w:rsidRPr="003E6BE1" w:rsidRDefault="00F01041" w:rsidP="003C02DC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nedávať dieťaťu peniaze a hodnotné veci</w:t>
      </w:r>
    </w:p>
    <w:p w14:paraId="1AE63709" w14:textId="044BED43" w:rsidR="00F01041" w:rsidRPr="003E6BE1" w:rsidRDefault="004E7BFC" w:rsidP="003C02DC">
      <w:pPr>
        <w:pStyle w:val="Odsekzoznamu"/>
        <w:numPr>
          <w:ilvl w:val="0"/>
          <w:numId w:val="5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 xml:space="preserve">označiť batožinu a iné osobné veci MENOM ( prezuvky, oblečenie, hygienické potreby, fľaša, </w:t>
      </w:r>
      <w:proofErr w:type="spellStart"/>
      <w:r w:rsidRPr="001E040F">
        <w:rPr>
          <w:rFonts w:ascii="Times New Roman" w:hAnsi="Times New Roman" w:cs="Times New Roman"/>
          <w:color w:val="000000" w:themeColor="text1"/>
          <w:sz w:val="24"/>
          <w:szCs w:val="24"/>
        </w:rPr>
        <w:t>desiatovník</w:t>
      </w:r>
      <w:proofErr w:type="spellEnd"/>
      <w:r w:rsidRPr="00086A0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Pr="003E6BE1">
        <w:rPr>
          <w:rFonts w:ascii="Times New Roman" w:hAnsi="Times New Roman" w:cs="Times New Roman"/>
          <w:sz w:val="24"/>
          <w:szCs w:val="24"/>
        </w:rPr>
        <w:t>a pod. )</w:t>
      </w:r>
    </w:p>
    <w:p w14:paraId="21098F34" w14:textId="28B6570A" w:rsidR="004E7BFC" w:rsidRPr="003E6BE1" w:rsidRDefault="004E7BFC" w:rsidP="004E7BF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Vyjadrenie zákonného zástupcu:</w:t>
      </w:r>
    </w:p>
    <w:p w14:paraId="7227F95B" w14:textId="77777777" w:rsidR="00556B7A" w:rsidRPr="003E6BE1" w:rsidRDefault="004E7BFC" w:rsidP="004E7BFC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 xml:space="preserve">Som si vedomý/á právnej zodpovednosti za dieťa a dobrovoľne som sa rozhodol/a, aby sa môj/a  SYN / DCÉRA* </w:t>
      </w:r>
      <w:r w:rsidR="00556B7A" w:rsidRPr="003E6BE1">
        <w:rPr>
          <w:rFonts w:ascii="Times New Roman" w:hAnsi="Times New Roman" w:cs="Times New Roman"/>
          <w:i/>
          <w:iCs/>
          <w:sz w:val="24"/>
          <w:szCs w:val="24"/>
        </w:rPr>
        <w:t>(meno a priezvisko)</w:t>
      </w:r>
      <w:r w:rsidR="00556B7A" w:rsidRPr="003E6BE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0EEADF3" w14:textId="2C9A6285" w:rsidR="00556B7A" w:rsidRDefault="00556B7A" w:rsidP="004E7BFC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______________________________________________________</w:t>
      </w:r>
      <w:r w:rsidR="004E7BFC" w:rsidRPr="003E6BE1">
        <w:rPr>
          <w:rFonts w:ascii="Times New Roman" w:hAnsi="Times New Roman" w:cs="Times New Roman"/>
          <w:sz w:val="24"/>
          <w:szCs w:val="24"/>
        </w:rPr>
        <w:t xml:space="preserve">zúčastnil/a na pobyte v škole v prírode od </w:t>
      </w:r>
      <w:r w:rsidR="006326E0">
        <w:rPr>
          <w:rFonts w:ascii="Times New Roman" w:hAnsi="Times New Roman" w:cs="Times New Roman"/>
          <w:sz w:val="24"/>
          <w:szCs w:val="24"/>
        </w:rPr>
        <w:t>15</w:t>
      </w:r>
      <w:r w:rsidR="004E7BFC" w:rsidRPr="003E6BE1">
        <w:rPr>
          <w:rFonts w:ascii="Times New Roman" w:hAnsi="Times New Roman" w:cs="Times New Roman"/>
          <w:sz w:val="24"/>
          <w:szCs w:val="24"/>
        </w:rPr>
        <w:t xml:space="preserve">. apríla do </w:t>
      </w:r>
      <w:r w:rsidR="006326E0">
        <w:rPr>
          <w:rFonts w:ascii="Times New Roman" w:hAnsi="Times New Roman" w:cs="Times New Roman"/>
          <w:sz w:val="24"/>
          <w:szCs w:val="24"/>
        </w:rPr>
        <w:t>17</w:t>
      </w:r>
      <w:r w:rsidR="004E7BFC" w:rsidRPr="003E6BE1">
        <w:rPr>
          <w:rFonts w:ascii="Times New Roman" w:hAnsi="Times New Roman" w:cs="Times New Roman"/>
          <w:sz w:val="24"/>
          <w:szCs w:val="24"/>
        </w:rPr>
        <w:t>. apríla 202</w:t>
      </w:r>
      <w:r w:rsidR="006326E0">
        <w:rPr>
          <w:rFonts w:ascii="Times New Roman" w:hAnsi="Times New Roman" w:cs="Times New Roman"/>
          <w:sz w:val="24"/>
          <w:szCs w:val="24"/>
        </w:rPr>
        <w:t>6</w:t>
      </w:r>
      <w:r w:rsidR="004E7BFC" w:rsidRPr="003E6BE1">
        <w:rPr>
          <w:rFonts w:ascii="Times New Roman" w:hAnsi="Times New Roman" w:cs="Times New Roman"/>
          <w:sz w:val="24"/>
          <w:szCs w:val="24"/>
        </w:rPr>
        <w:t>.</w:t>
      </w:r>
    </w:p>
    <w:p w14:paraId="7398C286" w14:textId="77777777" w:rsidR="00086A02" w:rsidRPr="003E6BE1" w:rsidRDefault="00086A02" w:rsidP="004E7BFC">
      <w:pPr>
        <w:rPr>
          <w:rFonts w:ascii="Times New Roman" w:hAnsi="Times New Roman" w:cs="Times New Roman"/>
          <w:sz w:val="24"/>
          <w:szCs w:val="24"/>
        </w:rPr>
      </w:pPr>
    </w:p>
    <w:p w14:paraId="0B4076D8" w14:textId="3ED2374C" w:rsidR="004E7BFC" w:rsidRPr="003E6BE1" w:rsidRDefault="004E7BFC" w:rsidP="004E7BFC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b/>
          <w:bCs/>
          <w:sz w:val="24"/>
          <w:szCs w:val="24"/>
        </w:rPr>
        <w:t>Svojím podpisom potvrdzujem že</w:t>
      </w:r>
      <w:r w:rsidRPr="003E6BE1">
        <w:rPr>
          <w:rFonts w:ascii="Times New Roman" w:hAnsi="Times New Roman" w:cs="Times New Roman"/>
          <w:sz w:val="24"/>
          <w:szCs w:val="24"/>
        </w:rPr>
        <w:t>:</w:t>
      </w:r>
    </w:p>
    <w:p w14:paraId="1CE42B75" w14:textId="65197ED4" w:rsidR="004E7BFC" w:rsidRPr="003E6BE1" w:rsidRDefault="004E7BFC" w:rsidP="004E7BFC">
      <w:pPr>
        <w:pStyle w:val="Odsekzoznamu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som bol/a oboznámený/á s obsahom informovaného súhlasu</w:t>
      </w:r>
    </w:p>
    <w:p w14:paraId="503707D7" w14:textId="1FB83D05" w:rsidR="004E7BFC" w:rsidRPr="003E6BE1" w:rsidRDefault="004E7BFC" w:rsidP="004E7BFC">
      <w:pPr>
        <w:pStyle w:val="Odsekzoznamu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a bol/a som riadne poučený/á o dôsledkoch svojho súhlasu</w:t>
      </w:r>
    </w:p>
    <w:p w14:paraId="5D47E038" w14:textId="49B642F5" w:rsidR="004E7BFC" w:rsidRPr="003E6BE1" w:rsidRDefault="004E7BFC" w:rsidP="004E7BFC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 xml:space="preserve">* </w:t>
      </w:r>
      <w:proofErr w:type="spellStart"/>
      <w:r w:rsidRPr="003E6BE1">
        <w:rPr>
          <w:rFonts w:ascii="Times New Roman" w:hAnsi="Times New Roman" w:cs="Times New Roman"/>
          <w:i/>
          <w:iCs/>
          <w:sz w:val="24"/>
          <w:szCs w:val="24"/>
        </w:rPr>
        <w:t>nehodiace</w:t>
      </w:r>
      <w:proofErr w:type="spellEnd"/>
      <w:r w:rsidRPr="003E6BE1">
        <w:rPr>
          <w:rFonts w:ascii="Times New Roman" w:hAnsi="Times New Roman" w:cs="Times New Roman"/>
          <w:i/>
          <w:iCs/>
          <w:sz w:val="24"/>
          <w:szCs w:val="24"/>
        </w:rPr>
        <w:t xml:space="preserve"> sa prečiarknite</w:t>
      </w:r>
    </w:p>
    <w:p w14:paraId="46CC99DB" w14:textId="77777777" w:rsidR="00556B7A" w:rsidRPr="003E6BE1" w:rsidRDefault="00556B7A" w:rsidP="004E7BFC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0CDC58A9" w14:textId="30DEC421" w:rsidR="00556B7A" w:rsidRPr="003E6BE1" w:rsidRDefault="00556B7A" w:rsidP="004E7BFC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 xml:space="preserve">V ___________________    </w:t>
      </w:r>
      <w:r w:rsidRPr="003E6BE1">
        <w:rPr>
          <w:rFonts w:ascii="Times New Roman" w:hAnsi="Times New Roman" w:cs="Times New Roman"/>
          <w:sz w:val="24"/>
          <w:szCs w:val="24"/>
        </w:rPr>
        <w:tab/>
      </w:r>
      <w:r w:rsidRPr="003E6BE1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Pr="003E6BE1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Pr="003E6BE1">
        <w:rPr>
          <w:rFonts w:ascii="Times New Roman" w:hAnsi="Times New Roman" w:cs="Times New Roman"/>
          <w:sz w:val="24"/>
          <w:szCs w:val="24"/>
        </w:rPr>
        <w:tab/>
        <w:t>Dňa __________________</w:t>
      </w:r>
    </w:p>
    <w:p w14:paraId="1AF09DF1" w14:textId="77777777" w:rsidR="00556B7A" w:rsidRPr="003E6BE1" w:rsidRDefault="00556B7A" w:rsidP="004E7BFC">
      <w:pPr>
        <w:rPr>
          <w:rFonts w:ascii="Times New Roman" w:hAnsi="Times New Roman" w:cs="Times New Roman"/>
          <w:sz w:val="24"/>
          <w:szCs w:val="24"/>
        </w:rPr>
      </w:pPr>
    </w:p>
    <w:p w14:paraId="281A166D" w14:textId="090B5C3A" w:rsidR="00556B7A" w:rsidRPr="003E6BE1" w:rsidRDefault="00556B7A" w:rsidP="004E7BFC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Podpis zákonného zástupcu- otec dieťaťa: _____________________________</w:t>
      </w:r>
    </w:p>
    <w:p w14:paraId="34FB4DB5" w14:textId="77777777" w:rsidR="00556B7A" w:rsidRPr="003E6BE1" w:rsidRDefault="00556B7A" w:rsidP="004E7BFC">
      <w:pPr>
        <w:rPr>
          <w:rFonts w:ascii="Times New Roman" w:hAnsi="Times New Roman" w:cs="Times New Roman"/>
          <w:sz w:val="24"/>
          <w:szCs w:val="24"/>
        </w:rPr>
      </w:pPr>
    </w:p>
    <w:p w14:paraId="65767EA3" w14:textId="13DDC576" w:rsidR="00556B7A" w:rsidRPr="003E6BE1" w:rsidRDefault="00556B7A" w:rsidP="004E7BFC">
      <w:pPr>
        <w:rPr>
          <w:rFonts w:ascii="Times New Roman" w:hAnsi="Times New Roman" w:cs="Times New Roman"/>
          <w:sz w:val="24"/>
          <w:szCs w:val="24"/>
        </w:rPr>
      </w:pPr>
      <w:r w:rsidRPr="003E6BE1">
        <w:rPr>
          <w:rFonts w:ascii="Times New Roman" w:hAnsi="Times New Roman" w:cs="Times New Roman"/>
          <w:sz w:val="24"/>
          <w:szCs w:val="24"/>
        </w:rPr>
        <w:t>Podpis zákonného zástupcu- matka dieťaťa: ____________________________</w:t>
      </w:r>
    </w:p>
    <w:p w14:paraId="7A66AE2F" w14:textId="466B9733" w:rsidR="00556B7A" w:rsidRPr="003E6BE1" w:rsidRDefault="00556B7A" w:rsidP="004E7BFC">
      <w:pPr>
        <w:rPr>
          <w:rFonts w:ascii="Times New Roman" w:hAnsi="Times New Roman" w:cs="Times New Roman"/>
          <w:i/>
          <w:iCs/>
          <w:sz w:val="24"/>
          <w:szCs w:val="24"/>
        </w:rPr>
      </w:pPr>
    </w:p>
    <w:sectPr w:rsidR="00556B7A" w:rsidRPr="003E6B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03153"/>
    <w:multiLevelType w:val="hybridMultilevel"/>
    <w:tmpl w:val="08E47142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36080"/>
    <w:multiLevelType w:val="hybridMultilevel"/>
    <w:tmpl w:val="94E0F6D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57122"/>
    <w:multiLevelType w:val="hybridMultilevel"/>
    <w:tmpl w:val="FDEAB18E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10D07FF"/>
    <w:multiLevelType w:val="hybridMultilevel"/>
    <w:tmpl w:val="D2489D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3B0A7E"/>
    <w:multiLevelType w:val="hybridMultilevel"/>
    <w:tmpl w:val="4FF8354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9709E4"/>
    <w:multiLevelType w:val="hybridMultilevel"/>
    <w:tmpl w:val="359888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4C6FE3"/>
    <w:multiLevelType w:val="hybridMultilevel"/>
    <w:tmpl w:val="38009FB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6299403">
    <w:abstractNumId w:val="0"/>
  </w:num>
  <w:num w:numId="2" w16cid:durableId="1962295571">
    <w:abstractNumId w:val="3"/>
  </w:num>
  <w:num w:numId="3" w16cid:durableId="1181431908">
    <w:abstractNumId w:val="2"/>
  </w:num>
  <w:num w:numId="4" w16cid:durableId="343089633">
    <w:abstractNumId w:val="6"/>
  </w:num>
  <w:num w:numId="5" w16cid:durableId="1364211231">
    <w:abstractNumId w:val="1"/>
  </w:num>
  <w:num w:numId="6" w16cid:durableId="1372607698">
    <w:abstractNumId w:val="4"/>
  </w:num>
  <w:num w:numId="7" w16cid:durableId="209362649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DDB"/>
    <w:rsid w:val="00086A02"/>
    <w:rsid w:val="000D4D52"/>
    <w:rsid w:val="000D5E0E"/>
    <w:rsid w:val="001A7D80"/>
    <w:rsid w:val="001E040F"/>
    <w:rsid w:val="001F4A26"/>
    <w:rsid w:val="002F3D2F"/>
    <w:rsid w:val="003B7FEB"/>
    <w:rsid w:val="003C02DC"/>
    <w:rsid w:val="003E6BE1"/>
    <w:rsid w:val="004A7D9D"/>
    <w:rsid w:val="004E7BFC"/>
    <w:rsid w:val="005452E3"/>
    <w:rsid w:val="00556B7A"/>
    <w:rsid w:val="006326E0"/>
    <w:rsid w:val="008155A7"/>
    <w:rsid w:val="008D6DDB"/>
    <w:rsid w:val="00CB42BA"/>
    <w:rsid w:val="00D609A7"/>
    <w:rsid w:val="00F01041"/>
    <w:rsid w:val="00FA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0F09B"/>
  <w15:chartTrackingRefBased/>
  <w15:docId w15:val="{1A012A0B-996E-4E69-9173-1A9DDAF9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D6D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D6D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D6D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D6D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D6D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D6D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D6D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D6D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D6D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D6D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D6D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D6D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D6DD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D6DD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D6DD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D6DD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D6DD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D6DD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D6D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D6D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D6D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D6D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D6D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D6DD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D6DD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D6DD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D6D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D6DD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D6DD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</dc:creator>
  <cp:keywords/>
  <dc:description/>
  <cp:lastModifiedBy>Vierka Gladišová</cp:lastModifiedBy>
  <cp:revision>2</cp:revision>
  <dcterms:created xsi:type="dcterms:W3CDTF">2026-03-11T09:18:00Z</dcterms:created>
  <dcterms:modified xsi:type="dcterms:W3CDTF">2026-03-11T09:18:00Z</dcterms:modified>
</cp:coreProperties>
</file>