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C47DF" w14:textId="74EB580B" w:rsidR="00D15287" w:rsidRPr="00B94D0C" w:rsidRDefault="002C6FAF" w:rsidP="00B94D0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94D0C">
        <w:rPr>
          <w:rFonts w:ascii="Times New Roman" w:hAnsi="Times New Roman" w:cs="Times New Roman"/>
          <w:b/>
          <w:bCs/>
          <w:sz w:val="24"/>
          <w:szCs w:val="24"/>
          <w:u w:val="single"/>
        </w:rPr>
        <w:t>ZOZNAM VECÍ DIEŤAŤA DO ŠKOLY V</w:t>
      </w:r>
      <w:r w:rsidR="00B94D0C" w:rsidRPr="00B94D0C">
        <w:rPr>
          <w:rFonts w:ascii="Times New Roman" w:hAnsi="Times New Roman" w:cs="Times New Roman"/>
          <w:b/>
          <w:bCs/>
          <w:sz w:val="24"/>
          <w:szCs w:val="24"/>
          <w:u w:val="single"/>
        </w:rPr>
        <w:t> </w:t>
      </w:r>
      <w:r w:rsidRPr="00B94D0C">
        <w:rPr>
          <w:rFonts w:ascii="Times New Roman" w:hAnsi="Times New Roman" w:cs="Times New Roman"/>
          <w:b/>
          <w:bCs/>
          <w:sz w:val="24"/>
          <w:szCs w:val="24"/>
          <w:u w:val="single"/>
        </w:rPr>
        <w:t>PRÍRODE</w:t>
      </w:r>
    </w:p>
    <w:p w14:paraId="66DFF640" w14:textId="63E079D3" w:rsidR="00B94D0C" w:rsidRPr="00B94D0C" w:rsidRDefault="00B94D0C" w:rsidP="00B94D0C">
      <w:pPr>
        <w:rPr>
          <w:rFonts w:ascii="Times New Roman" w:hAnsi="Times New Roman" w:cs="Times New Roman"/>
          <w:sz w:val="24"/>
          <w:szCs w:val="24"/>
        </w:rPr>
      </w:pPr>
      <w:r w:rsidRPr="00B94D0C">
        <w:rPr>
          <w:rFonts w:ascii="Times New Roman" w:hAnsi="Times New Roman" w:cs="Times New Roman"/>
          <w:sz w:val="24"/>
          <w:szCs w:val="24"/>
        </w:rPr>
        <w:t>Všetko oblečenie a súkromné veci dieťaťa do školy v prírode označte menom dieťaťa.</w:t>
      </w:r>
    </w:p>
    <w:p w14:paraId="0417D97F" w14:textId="7DC74AF1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Spodná bielizeň 4 ks</w:t>
      </w:r>
    </w:p>
    <w:p w14:paraId="5C84C23A" w14:textId="3702EE08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Tielka 2 ks</w:t>
      </w:r>
    </w:p>
    <w:p w14:paraId="6DFE19DF" w14:textId="3D477E17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Pančuchy 1 ks</w:t>
      </w:r>
    </w:p>
    <w:p w14:paraId="403C732F" w14:textId="57527ACD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Ponožky 4 ks </w:t>
      </w:r>
    </w:p>
    <w:p w14:paraId="6A41B02F" w14:textId="3F142463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Pyžamo 1 ks</w:t>
      </w:r>
    </w:p>
    <w:p w14:paraId="53B4EF32" w14:textId="19362849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Tričko s krátkym rukávom 2 ks </w:t>
      </w:r>
    </w:p>
    <w:p w14:paraId="3E187216" w14:textId="15EF29BC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Tričko s dlhým rukávom 2 ks</w:t>
      </w:r>
    </w:p>
    <w:p w14:paraId="6C8F9180" w14:textId="2945451A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Tenšia mikina 1 ks </w:t>
      </w:r>
    </w:p>
    <w:p w14:paraId="72F25127" w14:textId="3B6B634E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Tepláky (nohavice, legíny) 3 ks</w:t>
      </w:r>
    </w:p>
    <w:p w14:paraId="616BE957" w14:textId="5F1D2502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Papuče 1 ks</w:t>
      </w:r>
    </w:p>
    <w:p w14:paraId="34D96CA2" w14:textId="1C3A1293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Nepremokavá pevná obuv 1 ks</w:t>
      </w:r>
    </w:p>
    <w:p w14:paraId="76F4992E" w14:textId="704E9F6A" w:rsidR="00D87017" w:rsidRDefault="00D87017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Nepremokavé nohavice – do dažďa/vetra - </w:t>
      </w:r>
      <w:proofErr w:type="spellStart"/>
      <w:r>
        <w:rPr>
          <w:rFonts w:ascii="Times New Roman" w:hAnsi="Times New Roman" w:cs="Times New Roman"/>
          <w:sz w:val="24"/>
          <w:szCs w:val="24"/>
        </w:rPr>
        <w:t>softshellové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nohavice</w:t>
      </w:r>
    </w:p>
    <w:p w14:paraId="15447DAC" w14:textId="33586B3F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Pršiplášť 1 ks</w:t>
      </w:r>
    </w:p>
    <w:p w14:paraId="2ECAE92E" w14:textId="13259597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Šiltovka 1 ks</w:t>
      </w:r>
    </w:p>
    <w:p w14:paraId="286889DD" w14:textId="515093EF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Tenká čiapka 1 ks</w:t>
      </w:r>
    </w:p>
    <w:p w14:paraId="3816AA34" w14:textId="4E78B240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Ruksak 1 ks</w:t>
      </w:r>
    </w:p>
    <w:p w14:paraId="4D5BF0D4" w14:textId="24978136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Fľaša turistická, </w:t>
      </w:r>
      <w:proofErr w:type="spellStart"/>
      <w:r>
        <w:rPr>
          <w:rFonts w:ascii="Times New Roman" w:hAnsi="Times New Roman" w:cs="Times New Roman"/>
          <w:sz w:val="24"/>
          <w:szCs w:val="24"/>
        </w:rPr>
        <w:t>skrutkovací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uzáver 1 ks</w:t>
      </w:r>
    </w:p>
    <w:p w14:paraId="13F79AD7" w14:textId="442010EF" w:rsidR="00D87017" w:rsidRDefault="00D87017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Desiatovník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(puzdro na pečivo)</w:t>
      </w:r>
    </w:p>
    <w:p w14:paraId="5C532DFE" w14:textId="359708A9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Baterka 1 ks</w:t>
      </w:r>
    </w:p>
    <w:p w14:paraId="2AE3C13A" w14:textId="7681BFDA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Taška na špinavé veci 1 ks</w:t>
      </w:r>
    </w:p>
    <w:p w14:paraId="18BDB364" w14:textId="03DE2164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Obľúbená hračka 1 ks</w:t>
      </w:r>
    </w:p>
    <w:p w14:paraId="34D70515" w14:textId="3F41F96C" w:rsidR="00B94D0C" w:rsidRDefault="00B94D0C" w:rsidP="00B94D0C">
      <w:pPr>
        <w:pStyle w:val="Odsekzoznamu"/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Hygienické potreby: hrebeň , zubná kefka, zubná pasta, pohár, krém, hygienické vreckovky</w:t>
      </w:r>
      <w:r w:rsidR="00D87017">
        <w:rPr>
          <w:rFonts w:ascii="Times New Roman" w:hAnsi="Times New Roman" w:cs="Times New Roman"/>
          <w:sz w:val="24"/>
          <w:szCs w:val="24"/>
        </w:rPr>
        <w:t>, sprchový gél.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844F7A" w14:textId="77777777" w:rsidR="00B94D0C" w:rsidRDefault="00B94D0C" w:rsidP="00B94D0C">
      <w:pPr>
        <w:spacing w:after="0" w:line="360" w:lineRule="auto"/>
        <w:ind w:left="357"/>
        <w:rPr>
          <w:rFonts w:ascii="Times New Roman" w:hAnsi="Times New Roman" w:cs="Times New Roman"/>
          <w:sz w:val="24"/>
          <w:szCs w:val="24"/>
        </w:rPr>
      </w:pPr>
    </w:p>
    <w:p w14:paraId="28505C42" w14:textId="6ACA4C27" w:rsidR="00B94D0C" w:rsidRDefault="00B94D0C" w:rsidP="0099581D">
      <w:pPr>
        <w:spacing w:after="0" w:line="360" w:lineRule="auto"/>
        <w:ind w:left="357"/>
        <w:rPr>
          <w:rFonts w:ascii="Times New Roman" w:hAnsi="Times New Roman" w:cs="Times New Roman"/>
          <w:b/>
          <w:bCs/>
          <w:sz w:val="24"/>
          <w:szCs w:val="24"/>
        </w:rPr>
      </w:pPr>
      <w:r w:rsidRPr="00B94D0C">
        <w:rPr>
          <w:rFonts w:ascii="Times New Roman" w:hAnsi="Times New Roman" w:cs="Times New Roman"/>
          <w:b/>
          <w:bCs/>
          <w:sz w:val="24"/>
          <w:szCs w:val="24"/>
        </w:rPr>
        <w:t>Zoznam vecí napísať do kufra</w:t>
      </w:r>
      <w:r w:rsidR="00D87017">
        <w:rPr>
          <w:rFonts w:ascii="Times New Roman" w:hAnsi="Times New Roman" w:cs="Times New Roman"/>
          <w:b/>
          <w:bCs/>
          <w:sz w:val="24"/>
          <w:szCs w:val="24"/>
        </w:rPr>
        <w:t xml:space="preserve"> na hárok papiera. (priložiť)</w:t>
      </w:r>
    </w:p>
    <w:p w14:paraId="0B955A99" w14:textId="77777777" w:rsidR="0099581D" w:rsidRPr="0099581D" w:rsidRDefault="0099581D" w:rsidP="0099581D">
      <w:pPr>
        <w:spacing w:after="0" w:line="360" w:lineRule="auto"/>
        <w:ind w:left="357"/>
        <w:rPr>
          <w:rFonts w:ascii="Times New Roman" w:hAnsi="Times New Roman" w:cs="Times New Roman"/>
          <w:b/>
          <w:bCs/>
          <w:sz w:val="24"/>
          <w:szCs w:val="24"/>
        </w:rPr>
      </w:pPr>
    </w:p>
    <w:p w14:paraId="273B5D8C" w14:textId="0C234675" w:rsidR="00B93D77" w:rsidRDefault="0099581D" w:rsidP="00B94D0C">
      <w:pPr>
        <w:spacing w:after="0" w:line="360" w:lineRule="auto"/>
        <w:ind w:left="357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Pani učiteľkám odovzdať: </w:t>
      </w:r>
    </w:p>
    <w:p w14:paraId="5A23C260" w14:textId="0DCB0944" w:rsidR="0099581D" w:rsidRDefault="0099581D" w:rsidP="0099581D">
      <w:pPr>
        <w:pStyle w:val="Odsekzoznamu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9581D">
        <w:rPr>
          <w:rFonts w:ascii="Times New Roman" w:hAnsi="Times New Roman" w:cs="Times New Roman"/>
          <w:sz w:val="24"/>
          <w:szCs w:val="24"/>
        </w:rPr>
        <w:t>Záväzn</w:t>
      </w:r>
      <w:r w:rsidR="00F558EC">
        <w:rPr>
          <w:rFonts w:ascii="Times New Roman" w:hAnsi="Times New Roman" w:cs="Times New Roman"/>
          <w:sz w:val="24"/>
          <w:szCs w:val="24"/>
        </w:rPr>
        <w:t>ú</w:t>
      </w:r>
      <w:r w:rsidRPr="0099581D">
        <w:rPr>
          <w:rFonts w:ascii="Times New Roman" w:hAnsi="Times New Roman" w:cs="Times New Roman"/>
          <w:sz w:val="24"/>
          <w:szCs w:val="24"/>
        </w:rPr>
        <w:t xml:space="preserve"> prihlášk</w:t>
      </w:r>
      <w:r w:rsidR="00F558EC">
        <w:rPr>
          <w:rFonts w:ascii="Times New Roman" w:hAnsi="Times New Roman" w:cs="Times New Roman"/>
          <w:sz w:val="24"/>
          <w:szCs w:val="24"/>
        </w:rPr>
        <w:t>u</w:t>
      </w:r>
      <w:r w:rsidRPr="0099581D">
        <w:rPr>
          <w:rFonts w:ascii="Times New Roman" w:hAnsi="Times New Roman" w:cs="Times New Roman"/>
          <w:sz w:val="24"/>
          <w:szCs w:val="24"/>
        </w:rPr>
        <w:t xml:space="preserve"> dieťaťa do školy v prírode </w:t>
      </w:r>
    </w:p>
    <w:p w14:paraId="6092FEAB" w14:textId="77777777" w:rsidR="0099581D" w:rsidRDefault="0099581D" w:rsidP="0099581D">
      <w:pPr>
        <w:pStyle w:val="Odsekzoznamu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Informovaný súhlas zákonného zástupcu dieťaťa </w:t>
      </w:r>
    </w:p>
    <w:p w14:paraId="13C5EE50" w14:textId="77777777" w:rsidR="0099581D" w:rsidRPr="0099581D" w:rsidRDefault="00B93D77" w:rsidP="0099581D">
      <w:pPr>
        <w:pStyle w:val="Odsekzoznamu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9581D">
        <w:rPr>
          <w:rFonts w:ascii="Times New Roman" w:hAnsi="Times New Roman"/>
          <w:bCs/>
          <w:sz w:val="24"/>
          <w:szCs w:val="24"/>
        </w:rPr>
        <w:t>Písomné vyhlásenie zákonného zástupcu o zdravotnej spôsobilosti dieťaťa</w:t>
      </w:r>
    </w:p>
    <w:p w14:paraId="14029AB6" w14:textId="5355C890" w:rsidR="00B94D0C" w:rsidRPr="00F558EC" w:rsidRDefault="0099581D" w:rsidP="00F558EC">
      <w:pPr>
        <w:pStyle w:val="Odsekzoznamu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9581D">
        <w:rPr>
          <w:rFonts w:ascii="Times New Roman" w:hAnsi="Times New Roman" w:cs="Times New Roman"/>
          <w:sz w:val="24"/>
          <w:szCs w:val="24"/>
        </w:rPr>
        <w:t xml:space="preserve">Fotokópiu dokladu o zdravotnom poistení </w:t>
      </w:r>
    </w:p>
    <w:p w14:paraId="72139897" w14:textId="77777777" w:rsidR="00B94D0C" w:rsidRPr="00B94D0C" w:rsidRDefault="00B94D0C" w:rsidP="00B94D0C">
      <w:pPr>
        <w:spacing w:after="0" w:line="360" w:lineRule="auto"/>
        <w:ind w:left="357"/>
        <w:rPr>
          <w:rFonts w:ascii="Times New Roman" w:hAnsi="Times New Roman" w:cs="Times New Roman"/>
          <w:sz w:val="24"/>
          <w:szCs w:val="24"/>
        </w:rPr>
      </w:pPr>
    </w:p>
    <w:p w14:paraId="5422F1D3" w14:textId="77777777" w:rsidR="00B94D0C" w:rsidRPr="00B94D0C" w:rsidRDefault="00B94D0C" w:rsidP="00B94D0C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B94D0C" w:rsidRPr="00B94D0C" w:rsidSect="0099581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B12A6"/>
    <w:multiLevelType w:val="hybridMultilevel"/>
    <w:tmpl w:val="8B0CBB20"/>
    <w:lvl w:ilvl="0" w:tplc="0100A962">
      <w:start w:val="1"/>
      <w:numFmt w:val="bullet"/>
      <w:lvlText w:val=""/>
      <w:lvlJc w:val="left"/>
      <w:pPr>
        <w:ind w:left="717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" w15:restartNumberingAfterBreak="0">
    <w:nsid w:val="2062787D"/>
    <w:multiLevelType w:val="hybridMultilevel"/>
    <w:tmpl w:val="56485D8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235830B1"/>
    <w:multiLevelType w:val="hybridMultilevel"/>
    <w:tmpl w:val="77D467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510829">
    <w:abstractNumId w:val="2"/>
  </w:num>
  <w:num w:numId="2" w16cid:durableId="1936591732">
    <w:abstractNumId w:val="0"/>
  </w:num>
  <w:num w:numId="3" w16cid:durableId="686638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FAF"/>
    <w:rsid w:val="00034B80"/>
    <w:rsid w:val="000A6909"/>
    <w:rsid w:val="002C6FAF"/>
    <w:rsid w:val="005453A8"/>
    <w:rsid w:val="00577150"/>
    <w:rsid w:val="00603723"/>
    <w:rsid w:val="008054A2"/>
    <w:rsid w:val="0099581D"/>
    <w:rsid w:val="00B93D77"/>
    <w:rsid w:val="00B94D0C"/>
    <w:rsid w:val="00CE6A45"/>
    <w:rsid w:val="00D15287"/>
    <w:rsid w:val="00D87017"/>
    <w:rsid w:val="00DB4294"/>
    <w:rsid w:val="00DD6A9E"/>
    <w:rsid w:val="00F5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EFCF5"/>
  <w15:chartTrackingRefBased/>
  <w15:docId w15:val="{5BC3CECF-FCA7-4E7D-98E2-B1AA91824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C6F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C6F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C6F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C6F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C6F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C6F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C6F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C6F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C6F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C6F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C6F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C6F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C6FA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C6FA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C6FA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C6FA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C6FA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C6FA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C6F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C6F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C6F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C6F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C6F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C6FA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C6FA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C6FA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C6F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C6FA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C6F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Vierka Gladišová</dc:creator>
  <cp:keywords/>
  <dc:description/>
  <cp:lastModifiedBy>Vierka Gladišová</cp:lastModifiedBy>
  <cp:revision>2</cp:revision>
  <cp:lastPrinted>2025-03-10T09:37:00Z</cp:lastPrinted>
  <dcterms:created xsi:type="dcterms:W3CDTF">2026-03-11T09:03:00Z</dcterms:created>
  <dcterms:modified xsi:type="dcterms:W3CDTF">2026-03-11T09:03:00Z</dcterms:modified>
</cp:coreProperties>
</file>